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5EAD5DC6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955E3">
        <w:rPr>
          <w:rFonts w:ascii="Times New Roman" w:hAnsi="Times New Roman" w:cs="Times New Roman"/>
          <w:b/>
          <w:bCs/>
          <w:sz w:val="28"/>
          <w:szCs w:val="28"/>
        </w:rPr>
        <w:t>BUDDHISM’S THREE POISONS PART 1: GREED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2E1C71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8955E3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29581024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 xml:space="preserve">SOMETHING YOU CAN’T </w:t>
      </w:r>
      <w:proofErr w:type="gramStart"/>
      <w:r w:rsidR="008955E3">
        <w:rPr>
          <w:rFonts w:ascii="Times New Roman" w:hAnsi="Times New Roman" w:cs="Times New Roman"/>
          <w:b/>
          <w:bCs/>
          <w:sz w:val="26"/>
          <w:szCs w:val="26"/>
        </w:rPr>
        <w:t>BUY</w:t>
      </w:r>
      <w:r w:rsidR="00170228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17022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 xml:space="preserve">           RICKY NELSON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C152749" w14:textId="7713CD7C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>108</w:t>
      </w:r>
      <w:r w:rsidR="00010484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>MY LIFE FLOWS ON IN ENDLESS SONG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2B4E6775" w14:textId="3A950B1E" w:rsidR="0009791B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010484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>84</w:t>
      </w:r>
      <w:r w:rsidR="00010484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>BE YE LAMPS UNTO YOURSELVES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</w:p>
    <w:p w14:paraId="71BC3BED" w14:textId="6006EDC6" w:rsidR="00967694" w:rsidRDefault="0009791B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READING</w:t>
      </w:r>
      <w:r w:rsidR="003405C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  <w:r w:rsidR="00FD31D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31D9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="00FD31D9"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25ADCED" w14:textId="6C0A49AA" w:rsidR="00F366E4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SILENT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MEDITATION  </w:t>
      </w:r>
    </w:p>
    <w:p w14:paraId="1A04EA9D" w14:textId="177A30BC" w:rsidR="00FD31D9" w:rsidRPr="00D330E7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8955E3">
        <w:rPr>
          <w:rFonts w:ascii="Times New Roman" w:hAnsi="Times New Roman" w:cs="Times New Roman"/>
          <w:b/>
          <w:bCs/>
          <w:sz w:val="26"/>
          <w:szCs w:val="26"/>
        </w:rPr>
        <w:t>SOCIETY</w:t>
      </w:r>
      <w:r w:rsidR="00170228"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                         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EDDIE VEDDER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6CD591A0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>SERMO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 xml:space="preserve">N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8955E3">
        <w:rPr>
          <w:rFonts w:ascii="Times New Roman" w:hAnsi="Times New Roman" w:cs="Times New Roman"/>
          <w:b/>
          <w:bCs/>
          <w:sz w:val="26"/>
          <w:szCs w:val="26"/>
        </w:rPr>
        <w:t>BUDDHISM’S THREE POISONS PT. 1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114D4CA6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r w:rsidR="008955E3">
        <w:rPr>
          <w:rFonts w:ascii="Times New Roman" w:hAnsi="Times New Roman" w:cs="Times New Roman"/>
          <w:b/>
          <w:bCs/>
          <w:sz w:val="26"/>
          <w:szCs w:val="26"/>
        </w:rPr>
        <w:t xml:space="preserve">  “</w:t>
      </w:r>
      <w:proofErr w:type="gramEnd"/>
      <w:r w:rsidR="008955E3">
        <w:rPr>
          <w:rFonts w:ascii="Times New Roman" w:hAnsi="Times New Roman" w:cs="Times New Roman"/>
          <w:b/>
          <w:bCs/>
          <w:sz w:val="26"/>
          <w:szCs w:val="26"/>
        </w:rPr>
        <w:t>I ME MINE”                                                                   THE BEATLES</w:t>
      </w:r>
      <w:r w:rsidR="00FD587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22C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63AD8102" w14:textId="2E465063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C41AEB">
        <w:rPr>
          <w:rFonts w:ascii="Verdana" w:hAnsi="Verdana"/>
          <w:b/>
          <w:bCs/>
          <w:sz w:val="24"/>
          <w:szCs w:val="24"/>
        </w:rPr>
        <w:t>SOMETHING YOU CAN’T BUY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C41AEB">
        <w:rPr>
          <w:rFonts w:ascii="Verdana" w:hAnsi="Verdana"/>
          <w:b/>
          <w:bCs/>
          <w:sz w:val="24"/>
          <w:szCs w:val="24"/>
        </w:rPr>
        <w:br/>
        <w:t>by Ricky Nelson</w:t>
      </w:r>
    </w:p>
    <w:p w14:paraId="76D818F0" w14:textId="77777777" w:rsidR="00C41AEB" w:rsidRPr="00C41AEB" w:rsidRDefault="009527EB" w:rsidP="00C41AEB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color w:val="444444"/>
        </w:rPr>
        <w:br/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can buy you a house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a big shiny car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 go without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you won't get to far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you need someone to see you through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Someone to tell you it's alright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get back what you've given</w:t>
      </w:r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love is </w:t>
      </w:r>
      <w:proofErr w:type="spellStart"/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somethin</w:t>
      </w:r>
      <w:proofErr w:type="spellEnd"/>
      <w:r w:rsidR="00C41AEB"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you can't buy</w:t>
      </w:r>
    </w:p>
    <w:p w14:paraId="5B41A220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You can wear your fancy clothes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An' all those diamond rings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 go where you go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it won't mean a thing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'Till you find someone to see you through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Someone to tell you it's alright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get back what you've given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love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somethin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you can't buy</w:t>
      </w:r>
    </w:p>
    <w:p w14:paraId="7FF59809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Your world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turnin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It's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turnin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upside down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Don't look behind you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no one around</w:t>
      </w:r>
    </w:p>
    <w:p w14:paraId="0BD69F7D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get everything you see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wonder why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What you got you don't need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can't be satisfied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'Till you find someone to see you through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Someone to tell you it's alright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get back what you've given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love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somethin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you can't buy</w:t>
      </w:r>
    </w:p>
    <w:p w14:paraId="43B12898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Your world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turnin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It's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turnin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upside down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Don't look behind you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no one around</w:t>
      </w:r>
    </w:p>
    <w:p w14:paraId="7E6F332B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get everything you see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wonder why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What you got you don't need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can't be satisfied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'Till you find someone to see you through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Someone to tell you it's alright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get back what you've given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love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somethin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you can't buy</w:t>
      </w:r>
    </w:p>
    <w:p w14:paraId="0B0B04AA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'Cos you get back what you've given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love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somethin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you can't buy</w:t>
      </w:r>
    </w:p>
    <w:p w14:paraId="40BEB3F7" w14:textId="77777777" w:rsidR="00C41AEB" w:rsidRPr="00C41AEB" w:rsidRDefault="00C41AEB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get back what you've given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love is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somethin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 you can't buy</w:t>
      </w:r>
    </w:p>
    <w:p w14:paraId="38A52696" w14:textId="6F0AEC22" w:rsidR="00C41AEB" w:rsidRDefault="00C41AEB" w:rsidP="00C41AEB">
      <w:pPr>
        <w:shd w:val="clear" w:color="auto" w:fill="FFFFFF"/>
        <w:rPr>
          <w:rFonts w:ascii="Verdana" w:hAnsi="Verdana"/>
          <w:b/>
          <w:bCs/>
          <w:color w:val="444444"/>
        </w:rPr>
      </w:pPr>
    </w:p>
    <w:p w14:paraId="34488D04" w14:textId="77777777" w:rsidR="00DC1015" w:rsidRDefault="00DC1015" w:rsidP="00C41AEB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151E9F21" w14:textId="689842D3" w:rsidR="00C41AEB" w:rsidRPr="00C41AEB" w:rsidRDefault="00C41AEB" w:rsidP="00C41AEB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b/>
          <w:bCs/>
          <w:color w:val="444444"/>
        </w:rPr>
        <w:lastRenderedPageBreak/>
        <w:t xml:space="preserve">“MY LIFE FLOWS ON IN ENDLESS </w:t>
      </w:r>
      <w:proofErr w:type="gramStart"/>
      <w:r>
        <w:rPr>
          <w:rFonts w:ascii="Verdana" w:hAnsi="Verdana"/>
          <w:b/>
          <w:bCs/>
          <w:color w:val="444444"/>
        </w:rPr>
        <w:t>SONG”  (</w:t>
      </w:r>
      <w:proofErr w:type="gramEnd"/>
      <w:r>
        <w:rPr>
          <w:rFonts w:ascii="Verdana" w:hAnsi="Verdana"/>
          <w:b/>
          <w:bCs/>
          <w:color w:val="444444"/>
        </w:rPr>
        <w:t>HYMN # 108)</w:t>
      </w:r>
      <w:r w:rsidR="00453789">
        <w:rPr>
          <w:rFonts w:ascii="Verdana" w:hAnsi="Verdana"/>
          <w:b/>
          <w:bCs/>
          <w:color w:val="444444"/>
        </w:rPr>
        <w:br/>
      </w:r>
      <w:r w:rsidR="00453789">
        <w:rPr>
          <w:rFonts w:ascii="Verdana" w:hAnsi="Verdana"/>
          <w:b/>
          <w:bCs/>
          <w:color w:val="444444"/>
        </w:rPr>
        <w:br/>
      </w:r>
      <w:r w:rsidRPr="00C41AEB">
        <w:rPr>
          <w:rFonts w:ascii="Verdana" w:hAnsi="Verdana"/>
          <w:b/>
          <w:bCs/>
          <w:color w:val="444444"/>
        </w:rPr>
        <w:t>My life flows on in endless song above earth’s lamentation.</w:t>
      </w:r>
      <w:r w:rsidRPr="00C41AEB">
        <w:rPr>
          <w:rFonts w:ascii="Verdana" w:hAnsi="Verdana"/>
          <w:b/>
          <w:bCs/>
          <w:color w:val="444444"/>
        </w:rPr>
        <w:br/>
        <w:t>I hear the real though far-off hymn that hails a new creation.</w:t>
      </w:r>
      <w:r w:rsidRPr="00C41AEB">
        <w:rPr>
          <w:rFonts w:ascii="Verdana" w:hAnsi="Verdana"/>
          <w:b/>
          <w:bCs/>
          <w:color w:val="444444"/>
        </w:rPr>
        <w:br/>
        <w:t>Through all the tumult and the strife I hear the music ringing.</w:t>
      </w:r>
      <w:r w:rsidRPr="00C41AEB">
        <w:rPr>
          <w:rFonts w:ascii="Verdana" w:hAnsi="Verdana"/>
          <w:b/>
          <w:bCs/>
          <w:color w:val="444444"/>
        </w:rPr>
        <w:br/>
        <w:t>It sounds an echo in my soul. How can I keep from singing!</w:t>
      </w:r>
    </w:p>
    <w:p w14:paraId="52CB78BA" w14:textId="77777777" w:rsidR="00C41AEB" w:rsidRPr="00C41AEB" w:rsidRDefault="00C41AEB" w:rsidP="00C41AEB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What though the tempest ‘round me roars, I know the truth, it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liveth</w:t>
      </w:r>
      <w:proofErr w:type="spellEnd"/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.</w:t>
      </w: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What though the darkness ‘round me close, songs in the night it giveth.</w:t>
      </w: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No storm can shake my inmost calm while to that rock I’m clinging.</w:t>
      </w: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Since love prevails in </w:t>
      </w:r>
      <w:proofErr w:type="spellStart"/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heav’n</w:t>
      </w:r>
      <w:proofErr w:type="spellEnd"/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and earth, how can I keep from singing!</w:t>
      </w:r>
    </w:p>
    <w:p w14:paraId="62E349D7" w14:textId="77777777" w:rsidR="00C41AEB" w:rsidRPr="00C41AEB" w:rsidRDefault="00C41AEB" w:rsidP="00C41AEB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When tyrants tremble as they hear the bells of freedom ringing,</w:t>
      </w: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when friends rejoice both far and near, how can I keep from singing!</w:t>
      </w: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prison cell and dungeon vile our thoughts to them are winging;</w:t>
      </w:r>
      <w:r w:rsidRPr="00C41AEB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when friends by shame are undefiled, how can I keep from singing!</w:t>
      </w:r>
    </w:p>
    <w:p w14:paraId="592E8EBD" w14:textId="4494A7E1" w:rsidR="00C41AEB" w:rsidRPr="00C41AEB" w:rsidRDefault="00C41AEB" w:rsidP="00C41AEB">
      <w:pPr>
        <w:shd w:val="clear" w:color="auto" w:fill="FFFFFF"/>
        <w:rPr>
          <w:rFonts w:ascii="Roboto" w:eastAsia="Times New Roman" w:hAnsi="Roboto" w:cs="Times New Roman"/>
          <w:color w:val="202124"/>
          <w:sz w:val="21"/>
          <w:szCs w:val="21"/>
        </w:rPr>
      </w:pPr>
    </w:p>
    <w:p w14:paraId="406B4EB8" w14:textId="6A26C738" w:rsidR="00267132" w:rsidRPr="00267132" w:rsidRDefault="00267132" w:rsidP="00C41AEB">
      <w:pPr>
        <w:shd w:val="clear" w:color="auto" w:fill="FFFFFF"/>
        <w:rPr>
          <w:rFonts w:ascii="Verdana" w:hAnsi="Verdana"/>
          <w:b/>
          <w:bCs/>
          <w:color w:val="444444"/>
        </w:rPr>
      </w:pPr>
    </w:p>
    <w:p w14:paraId="61A5F05F" w14:textId="207DAB5F" w:rsidR="00267132" w:rsidRPr="00C41AEB" w:rsidRDefault="00FD31D9" w:rsidP="00C41AEB">
      <w:pPr>
        <w:shd w:val="clear" w:color="auto" w:fill="FFFFFF" w:themeFill="background1"/>
        <w:rPr>
          <w:rFonts w:ascii="Verdana" w:hAnsi="Verdana"/>
          <w:b/>
          <w:bCs/>
          <w:color w:val="444444"/>
          <w:sz w:val="24"/>
          <w:szCs w:val="24"/>
        </w:rPr>
      </w:pPr>
      <w:r w:rsidRPr="00D926A8">
        <w:rPr>
          <w:rFonts w:ascii="Verdana" w:hAnsi="Verdana"/>
          <w:b/>
          <w:bCs/>
        </w:rPr>
        <w:t>“</w:t>
      </w:r>
      <w:r w:rsidR="00C41AEB">
        <w:rPr>
          <w:rFonts w:ascii="Verdana" w:hAnsi="Verdana"/>
          <w:b/>
          <w:bCs/>
        </w:rPr>
        <w:t xml:space="preserve">BE YE LAMPS UNTO </w:t>
      </w:r>
      <w:proofErr w:type="gramStart"/>
      <w:r w:rsidR="00C41AEB">
        <w:rPr>
          <w:rFonts w:ascii="Verdana" w:hAnsi="Verdana"/>
          <w:b/>
          <w:bCs/>
        </w:rPr>
        <w:t>YOURSELVES</w:t>
      </w:r>
      <w:r w:rsidRPr="00D926A8">
        <w:rPr>
          <w:rFonts w:ascii="Verdana" w:hAnsi="Verdana"/>
          <w:b/>
          <w:bCs/>
        </w:rPr>
        <w:t>”</w:t>
      </w:r>
      <w:r w:rsidR="00C41AEB">
        <w:rPr>
          <w:rFonts w:ascii="Verdana" w:hAnsi="Verdana"/>
          <w:b/>
          <w:bCs/>
        </w:rPr>
        <w:t xml:space="preserve">  (</w:t>
      </w:r>
      <w:proofErr w:type="gramEnd"/>
      <w:r w:rsidR="00C41AEB">
        <w:rPr>
          <w:rFonts w:ascii="Verdana" w:hAnsi="Verdana"/>
          <w:b/>
          <w:bCs/>
        </w:rPr>
        <w:t>HYMN #184)</w:t>
      </w:r>
      <w:r w:rsidR="003405CF">
        <w:rPr>
          <w:rFonts w:ascii="Verdana" w:hAnsi="Verdana"/>
          <w:b/>
          <w:bCs/>
        </w:rPr>
        <w:br/>
      </w:r>
      <w:r w:rsidRPr="00D926A8">
        <w:rPr>
          <w:rFonts w:ascii="Verdana" w:hAnsi="Verdana"/>
          <w:b/>
          <w:bCs/>
        </w:rPr>
        <w:br/>
      </w:r>
      <w:r w:rsidR="00C41AEB" w:rsidRPr="00C41AEB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t>Be ye lamps unto yourselves;</w:t>
      </w:r>
      <w:r w:rsidR="00C41AEB" w:rsidRPr="00C41AEB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br/>
        <w:t>be your own confidence;</w:t>
      </w:r>
      <w:r w:rsidR="00C41AEB" w:rsidRPr="00C41AEB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br/>
        <w:t>hold to the truth within yourselves</w:t>
      </w:r>
      <w:r w:rsidR="00C41AEB" w:rsidRPr="00C41AEB">
        <w:rPr>
          <w:rFonts w:ascii="Verdana" w:hAnsi="Verdana"/>
          <w:b/>
          <w:bCs/>
          <w:color w:val="444444"/>
          <w:sz w:val="24"/>
          <w:szCs w:val="24"/>
        </w:rPr>
        <w:br/>
      </w:r>
      <w:r w:rsidR="00C41AEB" w:rsidRPr="00C41AEB">
        <w:rPr>
          <w:rFonts w:ascii="Verdana" w:hAnsi="Verdana"/>
          <w:b/>
          <w:bCs/>
          <w:color w:val="444444"/>
          <w:sz w:val="24"/>
          <w:szCs w:val="24"/>
          <w:shd w:val="clear" w:color="auto" w:fill="FFFFFF" w:themeFill="background1"/>
        </w:rPr>
        <w:t>as to the only lamp.</w:t>
      </w:r>
    </w:p>
    <w:p w14:paraId="09504C40" w14:textId="7FE64B36" w:rsidR="00EE4440" w:rsidRDefault="00EE4440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p w14:paraId="40E055EC" w14:textId="0712C54F" w:rsidR="00C41AEB" w:rsidRDefault="00C41AEB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  <w:r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“SOCIETY”</w:t>
      </w:r>
      <w:r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br/>
        <w:t xml:space="preserve">by Eddie </w:t>
      </w:r>
      <w:proofErr w:type="spellStart"/>
      <w:r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Vedder</w:t>
      </w:r>
      <w:proofErr w:type="spellEnd"/>
    </w:p>
    <w:p w14:paraId="0F428655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Oh, it's a mystery to me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 have a greed, with which we have agreed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you think you </w:t>
      </w:r>
      <w:proofErr w:type="gram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have to</w:t>
      </w:r>
      <w:proofErr w:type="gram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want more than you need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Until you have it all you won't be free</w:t>
      </w:r>
    </w:p>
    <w:p w14:paraId="062815AB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Society, you're a crazy breed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lonely without me</w:t>
      </w:r>
    </w:p>
    <w:p w14:paraId="4AD3E9BB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When you want more than you have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think you need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when you think more than you want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Your thoughts begin to bleed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I think I need to find a bigger place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when you have more than you think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need more space</w:t>
      </w:r>
    </w:p>
    <w:p w14:paraId="3EBA9602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Society, you're a crazy breed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lonely without me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Society, crazy indeed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lonely without me</w:t>
      </w:r>
    </w:p>
    <w:p w14:paraId="171993DC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There's those thinking, more or less, less is more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But if less is more, how you </w:t>
      </w:r>
      <w:proofErr w:type="gram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keeping</w:t>
      </w:r>
      <w:proofErr w:type="gram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score?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Means for every point you make, your level drops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Kinda</w:t>
      </w:r>
      <w:proofErr w:type="spellEnd"/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like you're starting from the top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can't do that</w:t>
      </w:r>
    </w:p>
    <w:p w14:paraId="4B4A1D30" w14:textId="77777777" w:rsidR="00C41AEB" w:rsidRPr="00C41AEB" w:rsidRDefault="00C41AEB" w:rsidP="00C41AEB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Society, you're a crazy breed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lonely without me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Society, crazy indeed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lonely without me</w:t>
      </w:r>
    </w:p>
    <w:p w14:paraId="754E921A" w14:textId="6525E52F" w:rsidR="00C41AEB" w:rsidRDefault="00C41AEB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Society, have mercy on me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angry if I disagree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Society, crazy indeed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hope you're not lonely</w:t>
      </w:r>
      <w:r w:rsidRPr="00C41AEB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Without me</w:t>
      </w:r>
    </w:p>
    <w:p w14:paraId="79D619BC" w14:textId="25A63417" w:rsidR="00C41AEB" w:rsidRDefault="00C41AEB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74291451" w14:textId="66FD6FF1" w:rsidR="00C41AEB" w:rsidRDefault="00C41AEB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23BC6EF5" w14:textId="36BDB6BD" w:rsidR="00C41AEB" w:rsidRDefault="00DC1015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“I ME MINE”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by The Beatles</w:t>
      </w:r>
      <w:r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</w:p>
    <w:p w14:paraId="2C6C6571" w14:textId="77777777" w:rsidR="00DC1015" w:rsidRPr="00DC1015" w:rsidRDefault="00DC1015" w:rsidP="00DC101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All through' the day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me mine, I me mine, I me mine.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All through' the night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me mine, I me mine, I me mine.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Now they're frightened of leaving it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Ev'ryone's</w:t>
      </w:r>
      <w:proofErr w:type="spellEnd"/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weaving it,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Coming on strong all the time,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All through' the day I me mine.</w:t>
      </w:r>
    </w:p>
    <w:p w14:paraId="557C600A" w14:textId="77777777" w:rsidR="00DC1015" w:rsidRPr="00DC1015" w:rsidRDefault="00DC1015" w:rsidP="00DC101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I-I-me-me mine, I-I-me-me mine,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I-I-me-me mine, I-I-me-me mine.</w:t>
      </w:r>
    </w:p>
    <w:p w14:paraId="1F7D3E1F" w14:textId="77777777" w:rsidR="00DC1015" w:rsidRPr="00DC1015" w:rsidRDefault="00DC1015" w:rsidP="00DC101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All I can hear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me mine, I me mine, I me mine.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Even those tears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me mine, I me mine, I me mine.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No-one's frightened of playing it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Ev'ryone's</w:t>
      </w:r>
      <w:proofErr w:type="spellEnd"/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saying it,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Flowing more freely than wine,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All through' the day I me mine.</w:t>
      </w:r>
    </w:p>
    <w:p w14:paraId="22C4E09D" w14:textId="77777777" w:rsidR="00DC1015" w:rsidRPr="00DC1015" w:rsidRDefault="00DC1015" w:rsidP="00DC101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I-I-me-me mine, I-I-me-me mine,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I-I-me-me mine, I-I-me-me mine.</w:t>
      </w:r>
    </w:p>
    <w:p w14:paraId="75E9A719" w14:textId="77777777" w:rsidR="00DC1015" w:rsidRPr="00DC1015" w:rsidRDefault="00DC1015" w:rsidP="00DC101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All I can hear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me mine, I me mine, I me mine.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Even those tears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me mine, I me mine, I me mine.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No-one's frightened of playing it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Ev'ryone's</w:t>
      </w:r>
      <w:proofErr w:type="spellEnd"/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saying it,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Flowing more freely than wine,</w:t>
      </w:r>
      <w:r w:rsidRPr="00DC101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All through' your life I me mine.</w:t>
      </w:r>
    </w:p>
    <w:p w14:paraId="271845DB" w14:textId="77777777" w:rsidR="00DC1015" w:rsidRPr="00C41AEB" w:rsidRDefault="00DC1015" w:rsidP="00C41AE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</w:p>
    <w:p w14:paraId="76281F25" w14:textId="77777777" w:rsidR="00C41AEB" w:rsidRPr="00C41AEB" w:rsidRDefault="00C41AEB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sectPr w:rsidR="00C41AEB" w:rsidRPr="00C41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0484"/>
    <w:rsid w:val="0001477E"/>
    <w:rsid w:val="000405AB"/>
    <w:rsid w:val="00087663"/>
    <w:rsid w:val="0009791B"/>
    <w:rsid w:val="000C0A27"/>
    <w:rsid w:val="000D21F1"/>
    <w:rsid w:val="000D3643"/>
    <w:rsid w:val="000D689C"/>
    <w:rsid w:val="001163AB"/>
    <w:rsid w:val="00116D80"/>
    <w:rsid w:val="00170228"/>
    <w:rsid w:val="001769C3"/>
    <w:rsid w:val="001C0432"/>
    <w:rsid w:val="00255E5D"/>
    <w:rsid w:val="00267132"/>
    <w:rsid w:val="002E1C71"/>
    <w:rsid w:val="002F2517"/>
    <w:rsid w:val="00303711"/>
    <w:rsid w:val="00306147"/>
    <w:rsid w:val="00315DF3"/>
    <w:rsid w:val="003319E3"/>
    <w:rsid w:val="003405CF"/>
    <w:rsid w:val="003732C7"/>
    <w:rsid w:val="003E201C"/>
    <w:rsid w:val="003F1500"/>
    <w:rsid w:val="004145F0"/>
    <w:rsid w:val="00422C34"/>
    <w:rsid w:val="00453789"/>
    <w:rsid w:val="004737E5"/>
    <w:rsid w:val="004A2698"/>
    <w:rsid w:val="004B628D"/>
    <w:rsid w:val="004C0576"/>
    <w:rsid w:val="004C7418"/>
    <w:rsid w:val="005026EC"/>
    <w:rsid w:val="0052200F"/>
    <w:rsid w:val="00537C1F"/>
    <w:rsid w:val="005452B3"/>
    <w:rsid w:val="005F2ED8"/>
    <w:rsid w:val="006B5C69"/>
    <w:rsid w:val="006E5EDB"/>
    <w:rsid w:val="00702927"/>
    <w:rsid w:val="00724946"/>
    <w:rsid w:val="007472AC"/>
    <w:rsid w:val="00757E3A"/>
    <w:rsid w:val="007A4EAF"/>
    <w:rsid w:val="007E5943"/>
    <w:rsid w:val="00816B8E"/>
    <w:rsid w:val="00826ECD"/>
    <w:rsid w:val="008955E3"/>
    <w:rsid w:val="008E1E93"/>
    <w:rsid w:val="009527EB"/>
    <w:rsid w:val="00967694"/>
    <w:rsid w:val="009D7C88"/>
    <w:rsid w:val="009D7CB6"/>
    <w:rsid w:val="009F0190"/>
    <w:rsid w:val="00A13405"/>
    <w:rsid w:val="00A361A2"/>
    <w:rsid w:val="00A41CC4"/>
    <w:rsid w:val="00A45C1F"/>
    <w:rsid w:val="00A46045"/>
    <w:rsid w:val="00A565AB"/>
    <w:rsid w:val="00A61E83"/>
    <w:rsid w:val="00AB0B02"/>
    <w:rsid w:val="00AC27F3"/>
    <w:rsid w:val="00AE591B"/>
    <w:rsid w:val="00B00833"/>
    <w:rsid w:val="00B35A0A"/>
    <w:rsid w:val="00B7640E"/>
    <w:rsid w:val="00BD0712"/>
    <w:rsid w:val="00C0317A"/>
    <w:rsid w:val="00C21DB4"/>
    <w:rsid w:val="00C41AEB"/>
    <w:rsid w:val="00C94B2C"/>
    <w:rsid w:val="00CC4D58"/>
    <w:rsid w:val="00CC7636"/>
    <w:rsid w:val="00D342E0"/>
    <w:rsid w:val="00DA346D"/>
    <w:rsid w:val="00DB4DBF"/>
    <w:rsid w:val="00DC1015"/>
    <w:rsid w:val="00DD1AF5"/>
    <w:rsid w:val="00E03E47"/>
    <w:rsid w:val="00E35328"/>
    <w:rsid w:val="00E6524E"/>
    <w:rsid w:val="00E71AEA"/>
    <w:rsid w:val="00E9576F"/>
    <w:rsid w:val="00EE4440"/>
    <w:rsid w:val="00F366E4"/>
    <w:rsid w:val="00FB48EB"/>
    <w:rsid w:val="00FD31D9"/>
    <w:rsid w:val="00FD587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paragraph" w:styleId="Heading1">
    <w:name w:val="heading 1"/>
    <w:basedOn w:val="Normal"/>
    <w:link w:val="Heading1Char"/>
    <w:uiPriority w:val="9"/>
    <w:qFormat/>
    <w:rsid w:val="00757E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67132"/>
    <w:rPr>
      <w:b/>
      <w:bCs/>
    </w:rPr>
  </w:style>
  <w:style w:type="character" w:styleId="Emphasis">
    <w:name w:val="Emphasis"/>
    <w:basedOn w:val="DefaultParagraphFont"/>
    <w:uiPriority w:val="20"/>
    <w:qFormat/>
    <w:rsid w:val="0026713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57E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erbioviewbio-oaxemt-1">
    <w:name w:val="headerbio__viewbio-oaxemt-1"/>
    <w:basedOn w:val="DefaultParagraphFont"/>
    <w:rsid w:val="00757E3A"/>
  </w:style>
  <w:style w:type="paragraph" w:customStyle="1" w:styleId="headermetadatalabel-sc-1p42fnf-3">
    <w:name w:val="headermetadata__label-sc-1p42fnf-3"/>
    <w:basedOn w:val="Normal"/>
    <w:rsid w:val="00757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withiconlabel-sc-1ri57wg-1">
    <w:name w:val="labelwithicon__label-sc-1ri57wg-1"/>
    <w:basedOn w:val="DefaultParagraphFont"/>
    <w:rsid w:val="00757E3A"/>
  </w:style>
  <w:style w:type="character" w:customStyle="1" w:styleId="referentfragmenthighlight-oqvzi6-1">
    <w:name w:val="referentfragment__highlight-oqvzi6-1"/>
    <w:basedOn w:val="DefaultParagraphFont"/>
    <w:rsid w:val="0075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2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29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0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3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79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1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5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4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8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7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6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7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1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4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9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39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5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3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7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3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528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02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8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6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27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99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5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43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1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3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37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89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9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69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8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82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2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4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7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3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2021-10-20T17:58:00Z</dcterms:created>
  <dcterms:modified xsi:type="dcterms:W3CDTF">2021-10-20T22:49:00Z</dcterms:modified>
</cp:coreProperties>
</file>